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4" w:rsidRDefault="001F2D1F" w:rsidP="00CF5209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4603749</wp:posOffset>
                </wp:positionV>
                <wp:extent cx="2875915" cy="4032885"/>
                <wp:effectExtent l="0" t="0" r="1968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403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1F2D1F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Directions: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D1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Label which war each event belongs to.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Use the descriptions in parentheses to mark the event.</w:t>
                            </w:r>
                          </w:p>
                          <w:p w:rsidR="001F2D1F" w:rsidRP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Revolutionary War (Rev)</w:t>
                            </w:r>
                          </w:p>
                          <w:p w:rsidR="001F2D1F" w:rsidRP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War of 1812 (1812)</w:t>
                            </w:r>
                          </w:p>
                          <w:p w:rsidR="001F2D1F" w:rsidRP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U.S.-Mexican War (</w:t>
                            </w:r>
                            <w:proofErr w:type="spellStart"/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Mex</w:t>
                            </w:r>
                            <w:proofErr w:type="spellEnd"/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F2D1F" w:rsidRP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Civil War (Civil)</w:t>
                            </w:r>
                          </w:p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Battle of Gettysburg</w:t>
                            </w:r>
                          </w:p>
                          <w:p w:rsidR="001F2D1F" w:rsidRP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Battle of </w:t>
                            </w: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Lexington &amp; Concord</w:t>
                            </w:r>
                          </w:p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Burning of DC</w:t>
                            </w:r>
                          </w:p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Battle of </w:t>
                            </w: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Saratoga</w:t>
                            </w:r>
                          </w:p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Battle 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Antietam</w:t>
                            </w:r>
                          </w:p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Battle 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New Orleans</w:t>
                            </w:r>
                          </w:p>
                          <w:p w:rsidR="001F2D1F" w:rsidRP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Battle of </w:t>
                            </w: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Yorktown</w:t>
                            </w:r>
                          </w:p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Appomattox Courthouse</w:t>
                            </w: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 Battle of Vicksburg</w:t>
                            </w:r>
                          </w:p>
                          <w:p w:rsid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Treaty of Guadalupe Hidalgo</w:t>
                            </w:r>
                          </w:p>
                          <w:p w:rsidR="001F2D1F" w:rsidRPr="001F2D1F" w:rsidRDefault="001F2D1F" w:rsidP="001F2D1F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F2D1F" w:rsidRDefault="001F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5pt;margin-top:362.5pt;width:226.45pt;height:31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" fillcolor="white [3201]" strokeweight="1.5pt">
                <v:textbox>
                  <w:txbxContent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1F2D1F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Directions: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F2D1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Label which war each event belongs to.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Use the descriptions in parentheses to mark the event.</w:t>
                      </w:r>
                    </w:p>
                    <w:p w:rsidR="001F2D1F" w:rsidRP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Revolutionary War (Rev)</w:t>
                      </w:r>
                    </w:p>
                    <w:p w:rsidR="001F2D1F" w:rsidRP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War of 1812 (1812)</w:t>
                      </w:r>
                    </w:p>
                    <w:p w:rsidR="001F2D1F" w:rsidRP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U.S.-Mexican War (</w:t>
                      </w:r>
                      <w:proofErr w:type="spellStart"/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Mex</w:t>
                      </w:r>
                      <w:proofErr w:type="spellEnd"/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  <w:p w:rsidR="001F2D1F" w:rsidRP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Civil War (Civil)</w:t>
                      </w:r>
                    </w:p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Battle of Gettysburg</w:t>
                      </w:r>
                    </w:p>
                    <w:p w:rsidR="001F2D1F" w:rsidRP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Battle of </w:t>
                      </w: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Lexington &amp; Concord</w:t>
                      </w:r>
                    </w:p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Burning of DC</w:t>
                      </w:r>
                    </w:p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Battle of </w:t>
                      </w: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Saratoga</w:t>
                      </w:r>
                    </w:p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Battle 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Antietam</w:t>
                      </w:r>
                    </w:p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Battle 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New Orleans</w:t>
                      </w:r>
                    </w:p>
                    <w:p w:rsidR="001F2D1F" w:rsidRP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Battle of </w:t>
                      </w: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Yorktown</w:t>
                      </w:r>
                    </w:p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Appomattox Courthouse</w:t>
                      </w: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 Battle of Vicksburg</w:t>
                      </w:r>
                    </w:p>
                    <w:p w:rsid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Treaty of Guadalupe Hidalgo</w:t>
                      </w:r>
                    </w:p>
                    <w:p w:rsidR="001F2D1F" w:rsidRPr="001F2D1F" w:rsidRDefault="001F2D1F" w:rsidP="001F2D1F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F2D1F" w:rsidRDefault="001F2D1F"/>
                  </w:txbxContent>
                </v:textbox>
              </v:shape>
            </w:pict>
          </mc:Fallback>
        </mc:AlternateContent>
      </w:r>
      <w:r w:rsidR="00DB3981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E8837D" wp14:editId="37090B0F">
                <wp:simplePos x="0" y="0"/>
                <wp:positionH relativeFrom="column">
                  <wp:posOffset>2473960</wp:posOffset>
                </wp:positionH>
                <wp:positionV relativeFrom="paragraph">
                  <wp:posOffset>7063740</wp:posOffset>
                </wp:positionV>
                <wp:extent cx="4033520" cy="1575435"/>
                <wp:effectExtent l="0" t="0" r="24130" b="247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1575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981" w:rsidRPr="00F45070" w:rsidRDefault="00DB3981" w:rsidP="00DB3981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Chronological Order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21.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Gettysburg Address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U.S. Constitution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23.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Firing at Fort Sumter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24.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“Kitchen Cabinet”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25.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Era of Good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194.8pt;margin-top:556.2pt;width:317.6pt;height:1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" filled="f" strokecolor="black [3213]" strokeweight="1.5pt">
                <v:textbox>
                  <w:txbxContent>
                    <w:p w:rsidR="00DB3981" w:rsidRPr="00F45070" w:rsidRDefault="00DB3981" w:rsidP="00DB3981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Chronological Order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21.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Gettysburg Address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22.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U.S. Constitution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23.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Firing at Fort Sumter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24.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“Kitchen Cabinet”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25.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Era of Good Feelings</w:t>
                      </w:r>
                    </w:p>
                  </w:txbxContent>
                </v:textbox>
              </v:shape>
            </w:pict>
          </mc:Fallback>
        </mc:AlternateContent>
      </w:r>
      <w:r w:rsidR="00DB3981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70D7FB" wp14:editId="641AA3C7">
                <wp:simplePos x="0" y="0"/>
                <wp:positionH relativeFrom="column">
                  <wp:posOffset>2472690</wp:posOffset>
                </wp:positionH>
                <wp:positionV relativeFrom="paragraph">
                  <wp:posOffset>5335905</wp:posOffset>
                </wp:positionV>
                <wp:extent cx="4033520" cy="1575435"/>
                <wp:effectExtent l="0" t="0" r="24130" b="247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1575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981" w:rsidRPr="00F45070" w:rsidRDefault="00DB3981" w:rsidP="00DB3981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Chronological Order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Alien &amp; Sedition Acts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Great Compromise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Boston Tea Party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19.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Washington’s Farewell Address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Battle of Yorktown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194.7pt;margin-top:420.15pt;width:317.6pt;height:12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" filled="f" strokecolor="black [3213]" strokeweight="1.5pt">
                <v:textbox>
                  <w:txbxContent>
                    <w:p w:rsidR="00DB3981" w:rsidRPr="00F45070" w:rsidRDefault="00DB3981" w:rsidP="00DB3981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Chronological Order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Alien &amp; Sedition Acts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17.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Great Compromise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18.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Boston Tea Party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19.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Washington’s Farewell Address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Battle of Yorktown</w:t>
                      </w:r>
                    </w:p>
                  </w:txbxContent>
                </v:textbox>
              </v:shape>
            </w:pict>
          </mc:Fallback>
        </mc:AlternateContent>
      </w:r>
      <w:r w:rsidR="00DB3981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5337F0" wp14:editId="7E95DD1B">
                <wp:simplePos x="0" y="0"/>
                <wp:positionH relativeFrom="column">
                  <wp:posOffset>2470785</wp:posOffset>
                </wp:positionH>
                <wp:positionV relativeFrom="paragraph">
                  <wp:posOffset>3596640</wp:posOffset>
                </wp:positionV>
                <wp:extent cx="4034790" cy="1575435"/>
                <wp:effectExtent l="0" t="0" r="22860" b="247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1575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981" w:rsidRPr="00F45070" w:rsidRDefault="00DB3981" w:rsidP="00DB3981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Chronological Order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88369D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Battle of Lexington &amp; Concord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Emancipation Proclamation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13.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Louisiana Purchase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14.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 Mayflower Compact</w:t>
                            </w:r>
                          </w:p>
                          <w:p w:rsidR="00DB3981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15.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proofErr w:type="gramStart"/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  Treaty</w:t>
                            </w:r>
                            <w:proofErr w:type="gramEnd"/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of Paris 1783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94.55pt;margin-top:283.2pt;width:317.7pt;height:1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" filled="f" strokecolor="black [3213]" strokeweight="1.5pt">
                <v:textbox>
                  <w:txbxContent>
                    <w:p w:rsidR="00DB3981" w:rsidRPr="00F45070" w:rsidRDefault="00DB3981" w:rsidP="00DB3981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Chronological Order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11.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88369D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Battle of Lexington &amp; Concord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12.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Emancipation Proclamation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13.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Louisiana Purchase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14.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 Mayflower Compact</w:t>
                      </w:r>
                    </w:p>
                    <w:p w:rsidR="00DB3981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15.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proofErr w:type="gramStart"/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_  Treaty</w:t>
                      </w:r>
                      <w:proofErr w:type="gramEnd"/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of Paris 1783</w:t>
                      </w:r>
                    </w:p>
                  </w:txbxContent>
                </v:textbox>
              </v:shape>
            </w:pict>
          </mc:Fallback>
        </mc:AlternateContent>
      </w:r>
      <w:r w:rsidR="00DB3981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05CBA" wp14:editId="64023897">
                <wp:simplePos x="0" y="0"/>
                <wp:positionH relativeFrom="column">
                  <wp:posOffset>-583565</wp:posOffset>
                </wp:positionH>
                <wp:positionV relativeFrom="paragraph">
                  <wp:posOffset>145415</wp:posOffset>
                </wp:positionV>
                <wp:extent cx="2869565" cy="4289425"/>
                <wp:effectExtent l="0" t="0" r="26035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4289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42A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Presidential Order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1. _____________________________________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17.</w:t>
                            </w:r>
                            <w:r w:rsidRP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42A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Dates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1607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1776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1787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1803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1861-</w:t>
                            </w:r>
                            <w:r w:rsidR="00DB39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1865 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90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42AD3" w:rsidRPr="00A42AD3" w:rsidRDefault="00A42AD3" w:rsidP="00A42AD3">
                            <w:pPr>
                              <w:tabs>
                                <w:tab w:val="left" w:pos="270"/>
                                <w:tab w:val="left" w:pos="72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-45.95pt;margin-top:11.45pt;width:225.95pt;height:3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" filled="f" strokecolor="black [3213]" strokeweight="1.5pt">
                <v:textbox>
                  <w:txbxContent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42AD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Presidential Order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1. _____________________________________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42AD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Dates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1607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1776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1787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1803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1861-</w:t>
                      </w:r>
                      <w:r w:rsidR="00DB3981">
                        <w:rPr>
                          <w:rFonts w:ascii="Century Gothic" w:hAnsi="Century Gothic"/>
                          <w:sz w:val="20"/>
                          <w:szCs w:val="20"/>
                        </w:rPr>
                        <w:t>1865 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90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42AD3" w:rsidRPr="00A42AD3" w:rsidRDefault="00A42AD3" w:rsidP="00A42AD3">
                      <w:pPr>
                        <w:tabs>
                          <w:tab w:val="left" w:pos="270"/>
                          <w:tab w:val="left" w:pos="72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981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695F9A" wp14:editId="0C8572AA">
                <wp:simplePos x="0" y="0"/>
                <wp:positionH relativeFrom="column">
                  <wp:posOffset>2472690</wp:posOffset>
                </wp:positionH>
                <wp:positionV relativeFrom="paragraph">
                  <wp:posOffset>141605</wp:posOffset>
                </wp:positionV>
                <wp:extent cx="4033520" cy="1575435"/>
                <wp:effectExtent l="0" t="0" r="24130" b="247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1575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AD3" w:rsidRPr="00F45070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Chronological Order</w:t>
                            </w:r>
                          </w:p>
                          <w:p w:rsidR="00A42AD3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Articles of Confederation</w:t>
                            </w:r>
                          </w:p>
                          <w:p w:rsidR="00A42AD3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2.</w:t>
                            </w:r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Monroe Doctrine</w:t>
                            </w:r>
                          </w:p>
                          <w:p w:rsidR="00A42AD3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</w:t>
                            </w:r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Civil War</w:t>
                            </w:r>
                          </w:p>
                          <w:p w:rsidR="00A42AD3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4.</w:t>
                            </w:r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Whiskey Rebellion</w:t>
                            </w:r>
                          </w:p>
                          <w:p w:rsidR="00A42AD3" w:rsidRPr="001F2D1F" w:rsidRDefault="001F2D1F" w:rsidP="001F2D1F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5.</w:t>
                            </w:r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proofErr w:type="gramStart"/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Virginia</w:t>
                            </w:r>
                            <w:proofErr w:type="gramEnd"/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House of Burgesses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94.7pt;margin-top:11.15pt;width:317.6pt;height:1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" filled="f" strokecolor="black [3213]" strokeweight="1.5pt">
                <v:textbox>
                  <w:txbxContent>
                    <w:p w:rsidR="00A42AD3" w:rsidRPr="00F45070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Chronological Order</w:t>
                      </w:r>
                    </w:p>
                    <w:p w:rsidR="00A42AD3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1. </w:t>
                      </w:r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Articles of Confederation</w:t>
                      </w:r>
                    </w:p>
                    <w:p w:rsidR="00A42AD3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2.</w:t>
                      </w:r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Monroe Doctrine</w:t>
                      </w:r>
                    </w:p>
                    <w:p w:rsidR="00A42AD3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3.</w:t>
                      </w:r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Civil War</w:t>
                      </w:r>
                    </w:p>
                    <w:p w:rsidR="00A42AD3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4.</w:t>
                      </w:r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Whiskey Rebellion</w:t>
                      </w:r>
                    </w:p>
                    <w:p w:rsidR="00A42AD3" w:rsidRPr="001F2D1F" w:rsidRDefault="001F2D1F" w:rsidP="001F2D1F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5.</w:t>
                      </w:r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proofErr w:type="gramStart"/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 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Virginia</w:t>
                      </w:r>
                      <w:proofErr w:type="gramEnd"/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House of Burgesses</w:t>
                      </w:r>
                    </w:p>
                  </w:txbxContent>
                </v:textbox>
              </v:shape>
            </w:pict>
          </mc:Fallback>
        </mc:AlternateContent>
      </w:r>
      <w:r w:rsidR="00DB3981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A6C9B" wp14:editId="7D755996">
                <wp:simplePos x="0" y="0"/>
                <wp:positionH relativeFrom="column">
                  <wp:posOffset>2470785</wp:posOffset>
                </wp:positionH>
                <wp:positionV relativeFrom="paragraph">
                  <wp:posOffset>1862976</wp:posOffset>
                </wp:positionV>
                <wp:extent cx="4034790" cy="1575435"/>
                <wp:effectExtent l="0" t="0" r="22860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1575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AD3" w:rsidRPr="00F45070" w:rsidRDefault="00A42AD3" w:rsidP="00A42AD3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Chronological Order</w:t>
                            </w:r>
                          </w:p>
                          <w:p w:rsidR="00A42AD3" w:rsidRPr="001F2D1F" w:rsidRDefault="00A42AD3" w:rsidP="001F2D1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0"/>
                                <w:tab w:val="left" w:pos="2160"/>
                              </w:tabs>
                              <w:spacing w:after="0" w:line="360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Federalist Papers</w:t>
                            </w:r>
                          </w:p>
                          <w:p w:rsidR="00A42AD3" w:rsidRPr="001F2D1F" w:rsidRDefault="001F2D1F" w:rsidP="001F2D1F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7.</w:t>
                            </w:r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Battle of Gettysburg</w:t>
                            </w:r>
                          </w:p>
                          <w:p w:rsidR="00A42AD3" w:rsidRPr="001F2D1F" w:rsidRDefault="001F2D1F" w:rsidP="001F2D1F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8.</w:t>
                            </w:r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Valley Forge</w:t>
                            </w:r>
                          </w:p>
                          <w:p w:rsidR="00A42AD3" w:rsidRPr="001F2D1F" w:rsidRDefault="001F2D1F" w:rsidP="001F2D1F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9.</w:t>
                            </w:r>
                            <w:r w:rsidR="00A42AD3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DB3981" w:rsidRPr="001F2D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incoln assassination</w:t>
                            </w:r>
                          </w:p>
                          <w:p w:rsidR="00A42AD3" w:rsidRDefault="001F2D1F" w:rsidP="001F2D1F">
                            <w:pPr>
                              <w:pStyle w:val="ListParagraph"/>
                              <w:tabs>
                                <w:tab w:val="left" w:pos="0"/>
                                <w:tab w:val="left" w:pos="2160"/>
                              </w:tabs>
                              <w:spacing w:after="0" w:line="360" w:lineRule="auto"/>
                              <w:ind w:left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10.</w:t>
                            </w:r>
                            <w:r w:rsid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proofErr w:type="gramStart"/>
                            <w:r w:rsidR="00A42A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DB398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Jamestown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194.55pt;margin-top:146.7pt;width:317.7pt;height:1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" filled="f" strokecolor="black [3213]" strokeweight="1.5pt">
                <v:textbox>
                  <w:txbxContent>
                    <w:p w:rsidR="00A42AD3" w:rsidRPr="00F45070" w:rsidRDefault="00A42AD3" w:rsidP="00A42AD3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Chronological Order</w:t>
                      </w:r>
                    </w:p>
                    <w:p w:rsidR="00A42AD3" w:rsidRPr="001F2D1F" w:rsidRDefault="00A42AD3" w:rsidP="001F2D1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90"/>
                          <w:tab w:val="left" w:pos="2160"/>
                        </w:tabs>
                        <w:spacing w:after="0" w:line="360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Federalist Papers</w:t>
                      </w:r>
                    </w:p>
                    <w:p w:rsidR="00A42AD3" w:rsidRPr="001F2D1F" w:rsidRDefault="001F2D1F" w:rsidP="001F2D1F">
                      <w:pPr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7.</w:t>
                      </w:r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Battle of Gettysburg</w:t>
                      </w:r>
                    </w:p>
                    <w:p w:rsidR="00A42AD3" w:rsidRPr="001F2D1F" w:rsidRDefault="001F2D1F" w:rsidP="001F2D1F">
                      <w:pPr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8.</w:t>
                      </w:r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Valley Forge</w:t>
                      </w:r>
                    </w:p>
                    <w:p w:rsidR="00A42AD3" w:rsidRPr="001F2D1F" w:rsidRDefault="001F2D1F" w:rsidP="001F2D1F">
                      <w:pPr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9.</w:t>
                      </w:r>
                      <w:r w:rsidR="00A42AD3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L</w:t>
                      </w:r>
                      <w:bookmarkStart w:id="1" w:name="_GoBack"/>
                      <w:bookmarkEnd w:id="1"/>
                      <w:r w:rsidR="00DB3981" w:rsidRPr="001F2D1F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incoln assassination</w:t>
                      </w:r>
                    </w:p>
                    <w:p w:rsidR="00A42AD3" w:rsidRDefault="001F2D1F" w:rsidP="001F2D1F">
                      <w:pPr>
                        <w:pStyle w:val="ListParagraph"/>
                        <w:tabs>
                          <w:tab w:val="left" w:pos="0"/>
                          <w:tab w:val="left" w:pos="2160"/>
                        </w:tabs>
                        <w:spacing w:after="0" w:line="360" w:lineRule="auto"/>
                        <w:ind w:left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10.</w:t>
                      </w:r>
                      <w:r w:rsid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proofErr w:type="gramStart"/>
                      <w:r w:rsidR="00A42AD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  </w:t>
                      </w:r>
                      <w:r w:rsidR="00DB3981">
                        <w:rPr>
                          <w:rFonts w:ascii="Century Gothic" w:hAnsi="Century Gothic"/>
                          <w:sz w:val="20"/>
                          <w:szCs w:val="20"/>
                        </w:rPr>
                        <w:t>Jamestown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E2CAFC" wp14:editId="0491F859">
                <wp:simplePos x="0" y="0"/>
                <wp:positionH relativeFrom="column">
                  <wp:posOffset>3454146</wp:posOffset>
                </wp:positionH>
                <wp:positionV relativeFrom="paragraph">
                  <wp:posOffset>-786130</wp:posOffset>
                </wp:positionV>
                <wp:extent cx="3133852" cy="317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852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HISTORICAL </w:t>
                            </w:r>
                            <w:r w:rsidR="00F4507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REVIEW</w:t>
                            </w:r>
                            <w:r w:rsidR="00EE3B7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#</w:t>
                            </w:r>
                            <w:r w:rsidR="0099419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2" type="#_x0000_t202" style="position:absolute;margin-left:272pt;margin-top:-61.9pt;width:246.75pt;height: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jc w:val="right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HISTORICAL </w:t>
                      </w:r>
                      <w:r w:rsidR="00F45070">
                        <w:rPr>
                          <w:rFonts w:ascii="Century Gothic" w:hAnsi="Century Gothic"/>
                          <w:b/>
                          <w:sz w:val="32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REVIEW</w:t>
                      </w:r>
                      <w:r w:rsidR="00EE3B7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#</w:t>
                      </w:r>
                      <w:r w:rsidR="00994197">
                        <w:rPr>
                          <w:rFonts w:ascii="Century Gothic" w:hAnsi="Century Gothic"/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60F83" wp14:editId="746DF6F8">
                <wp:simplePos x="0" y="0"/>
                <wp:positionH relativeFrom="column">
                  <wp:posOffset>-591312</wp:posOffset>
                </wp:positionH>
                <wp:positionV relativeFrom="paragraph">
                  <wp:posOffset>-530352</wp:posOffset>
                </wp:positionV>
                <wp:extent cx="7037070" cy="609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197" w:rsidRPr="007E6FDF" w:rsidRDefault="00994197" w:rsidP="0099419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Complete the Presidential Order and Dates to the left.  Use these timelines to help you place the following events in chronological order.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Using a scale of 1 to 5, label the first event in the order with a “1” and a “5” for last event.</w:t>
                            </w:r>
                            <w:proofErr w:type="gramEnd"/>
                          </w:p>
                          <w:p w:rsidR="007E6FDF" w:rsidRPr="007E6FDF" w:rsidRDefault="007E6FDF" w:rsidP="007E6FD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-46.55pt;margin-top:-41.75pt;width:554.1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" filled="f" stroked="f" strokeweight=".5pt">
                <v:textbox>
                  <w:txbxContent>
                    <w:p w:rsidR="00994197" w:rsidRPr="007E6FDF" w:rsidRDefault="00994197" w:rsidP="00994197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Complete the Presidential Order and Dates to the left.  Use these timelines to help you place the following events in chronological order. 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sz w:val="20"/>
                        </w:rPr>
                        <w:t>Using a scale of 1 to 5, label the first event in the order with a “1” and a “5” for last event.</w:t>
                      </w:r>
                      <w:proofErr w:type="gramEnd"/>
                    </w:p>
                    <w:p w:rsidR="007E6FDF" w:rsidRPr="007E6FDF" w:rsidRDefault="007E6FDF" w:rsidP="007E6FDF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874E4" wp14:editId="0E991EC8">
                <wp:simplePos x="0" y="0"/>
                <wp:positionH relativeFrom="column">
                  <wp:posOffset>-641985</wp:posOffset>
                </wp:positionH>
                <wp:positionV relativeFrom="paragraph">
                  <wp:posOffset>-773430</wp:posOffset>
                </wp:positionV>
                <wp:extent cx="4939665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240959" w:rsidRDefault="00F45070" w:rsidP="00817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 w:rsidR="0081732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Period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-50.55pt;margin-top:-60.9pt;width:388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" filled="f" stroked="f" strokeweight=".5pt">
                <v:textbox>
                  <w:txbxContent>
                    <w:p w:rsidR="00817326" w:rsidRPr="00240959" w:rsidRDefault="00F45070" w:rsidP="00817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Name _______________________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 w:rsidR="0081732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Period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684" w:rsidSect="00C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F8" w:rsidRDefault="008446F8" w:rsidP="00817326">
      <w:pPr>
        <w:spacing w:after="0" w:line="240" w:lineRule="auto"/>
      </w:pPr>
      <w:r>
        <w:separator/>
      </w:r>
    </w:p>
  </w:endnote>
  <w:endnote w:type="continuationSeparator" w:id="0">
    <w:p w:rsidR="008446F8" w:rsidRDefault="008446F8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F8" w:rsidRDefault="008446F8" w:rsidP="00817326">
      <w:pPr>
        <w:spacing w:after="0" w:line="240" w:lineRule="auto"/>
      </w:pPr>
      <w:r>
        <w:separator/>
      </w:r>
    </w:p>
  </w:footnote>
  <w:footnote w:type="continuationSeparator" w:id="0">
    <w:p w:rsidR="008446F8" w:rsidRDefault="008446F8" w:rsidP="0081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3F"/>
    <w:multiLevelType w:val="hybridMultilevel"/>
    <w:tmpl w:val="8592DA02"/>
    <w:lvl w:ilvl="0" w:tplc="39F6FB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B0D"/>
    <w:multiLevelType w:val="hybridMultilevel"/>
    <w:tmpl w:val="9482D460"/>
    <w:lvl w:ilvl="0" w:tplc="5D0E69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CB5"/>
    <w:multiLevelType w:val="hybridMultilevel"/>
    <w:tmpl w:val="11A096AE"/>
    <w:lvl w:ilvl="0" w:tplc="5D0E69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576"/>
    <w:multiLevelType w:val="hybridMultilevel"/>
    <w:tmpl w:val="154C6A86"/>
    <w:lvl w:ilvl="0" w:tplc="5D0E6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68D4"/>
    <w:multiLevelType w:val="hybridMultilevel"/>
    <w:tmpl w:val="9878C9C4"/>
    <w:lvl w:ilvl="0" w:tplc="6936CF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40DE"/>
    <w:multiLevelType w:val="hybridMultilevel"/>
    <w:tmpl w:val="51942FDE"/>
    <w:lvl w:ilvl="0" w:tplc="5D0E6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5EF"/>
    <w:multiLevelType w:val="hybridMultilevel"/>
    <w:tmpl w:val="AD10C1A0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DB8"/>
    <w:multiLevelType w:val="hybridMultilevel"/>
    <w:tmpl w:val="1D968350"/>
    <w:lvl w:ilvl="0" w:tplc="5D0E69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2AAD"/>
    <w:multiLevelType w:val="hybridMultilevel"/>
    <w:tmpl w:val="4D7C04E8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D33D3"/>
    <w:multiLevelType w:val="hybridMultilevel"/>
    <w:tmpl w:val="160633F4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7A2F"/>
    <w:multiLevelType w:val="hybridMultilevel"/>
    <w:tmpl w:val="9A6EE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215D4"/>
    <w:multiLevelType w:val="hybridMultilevel"/>
    <w:tmpl w:val="94F632B4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264D7"/>
    <w:multiLevelType w:val="hybridMultilevel"/>
    <w:tmpl w:val="AD10B25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D1770"/>
    <w:multiLevelType w:val="hybridMultilevel"/>
    <w:tmpl w:val="44AE15E4"/>
    <w:lvl w:ilvl="0" w:tplc="F54AD3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733E"/>
    <w:multiLevelType w:val="hybridMultilevel"/>
    <w:tmpl w:val="2BEAF5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32490"/>
    <w:multiLevelType w:val="hybridMultilevel"/>
    <w:tmpl w:val="27F0A394"/>
    <w:lvl w:ilvl="0" w:tplc="5D0E6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1A29"/>
    <w:multiLevelType w:val="hybridMultilevel"/>
    <w:tmpl w:val="79E26CFE"/>
    <w:lvl w:ilvl="0" w:tplc="A95E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6E83"/>
    <w:multiLevelType w:val="hybridMultilevel"/>
    <w:tmpl w:val="783889DA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37FB6"/>
    <w:multiLevelType w:val="hybridMultilevel"/>
    <w:tmpl w:val="E7683C26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27743"/>
    <w:multiLevelType w:val="hybridMultilevel"/>
    <w:tmpl w:val="893E7E56"/>
    <w:lvl w:ilvl="0" w:tplc="FE2E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4"/>
  </w:num>
  <w:num w:numId="14">
    <w:abstractNumId w:val="17"/>
  </w:num>
  <w:num w:numId="15">
    <w:abstractNumId w:val="10"/>
  </w:num>
  <w:num w:numId="16">
    <w:abstractNumId w:val="11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5"/>
    <w:rsid w:val="0002545F"/>
    <w:rsid w:val="00063400"/>
    <w:rsid w:val="00082C72"/>
    <w:rsid w:val="000E7B71"/>
    <w:rsid w:val="0019352D"/>
    <w:rsid w:val="0019533D"/>
    <w:rsid w:val="001F2D1F"/>
    <w:rsid w:val="00204449"/>
    <w:rsid w:val="00240959"/>
    <w:rsid w:val="002F3234"/>
    <w:rsid w:val="003148DF"/>
    <w:rsid w:val="00337DA1"/>
    <w:rsid w:val="003F51A1"/>
    <w:rsid w:val="00485480"/>
    <w:rsid w:val="004D2352"/>
    <w:rsid w:val="00501AEB"/>
    <w:rsid w:val="005A70A5"/>
    <w:rsid w:val="005E3C22"/>
    <w:rsid w:val="00733C60"/>
    <w:rsid w:val="00790589"/>
    <w:rsid w:val="007B3CA0"/>
    <w:rsid w:val="007C6121"/>
    <w:rsid w:val="007D6A3B"/>
    <w:rsid w:val="007E6FDF"/>
    <w:rsid w:val="00817326"/>
    <w:rsid w:val="008446F8"/>
    <w:rsid w:val="0088369D"/>
    <w:rsid w:val="008B0695"/>
    <w:rsid w:val="00941303"/>
    <w:rsid w:val="009810ED"/>
    <w:rsid w:val="00994197"/>
    <w:rsid w:val="00A04DF4"/>
    <w:rsid w:val="00A24784"/>
    <w:rsid w:val="00A42AD3"/>
    <w:rsid w:val="00AB3FB4"/>
    <w:rsid w:val="00AC63E8"/>
    <w:rsid w:val="00AF4659"/>
    <w:rsid w:val="00BA6CAC"/>
    <w:rsid w:val="00BC340D"/>
    <w:rsid w:val="00C71874"/>
    <w:rsid w:val="00CC0E63"/>
    <w:rsid w:val="00CD5C3F"/>
    <w:rsid w:val="00CF5209"/>
    <w:rsid w:val="00D87B5D"/>
    <w:rsid w:val="00D9656A"/>
    <w:rsid w:val="00DB3981"/>
    <w:rsid w:val="00DD54A1"/>
    <w:rsid w:val="00E222A5"/>
    <w:rsid w:val="00E43E80"/>
    <w:rsid w:val="00E957B5"/>
    <w:rsid w:val="00EE3B7F"/>
    <w:rsid w:val="00F45070"/>
    <w:rsid w:val="00FB7ACF"/>
    <w:rsid w:val="00FE12C6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4</cp:revision>
  <cp:lastPrinted>2018-04-19T15:41:00Z</cp:lastPrinted>
  <dcterms:created xsi:type="dcterms:W3CDTF">2018-04-19T16:34:00Z</dcterms:created>
  <dcterms:modified xsi:type="dcterms:W3CDTF">2018-04-19T19:22:00Z</dcterms:modified>
</cp:coreProperties>
</file>